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66C68BF5" w:rsidR="00EF6EC1" w:rsidRPr="003A2A56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  <w:lang w:val="hy-AM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UAK-GHAPDZB-2</w:t>
      </w:r>
      <w:r w:rsidR="009831ED" w:rsidRPr="009831ED">
        <w:rPr>
          <w:rFonts w:ascii="GHEA Grapalat" w:hAnsi="GHEA Grapalat"/>
          <w:b w:val="0"/>
          <w:sz w:val="20"/>
          <w:szCs w:val="24"/>
        </w:rPr>
        <w:t>1</w:t>
      </w:r>
      <w:r w:rsidR="005B463A">
        <w:rPr>
          <w:rFonts w:ascii="GHEA Grapalat" w:hAnsi="GHEA Grapalat"/>
          <w:b w:val="0"/>
          <w:sz w:val="20"/>
          <w:szCs w:val="24"/>
        </w:rPr>
        <w:t>/</w:t>
      </w:r>
      <w:r w:rsidR="003A2A56">
        <w:rPr>
          <w:rFonts w:ascii="GHEA Grapalat" w:hAnsi="GHEA Grapalat"/>
          <w:b w:val="0"/>
          <w:sz w:val="20"/>
          <w:szCs w:val="24"/>
          <w:lang w:val="hy-AM"/>
        </w:rPr>
        <w:t>42</w:t>
      </w:r>
    </w:p>
    <w:p w14:paraId="38B230E6" w14:textId="3EA25223" w:rsidR="0012540C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UAK-GHAPDZB-2</w:t>
      </w:r>
      <w:r w:rsidR="007971F9" w:rsidRPr="007971F9">
        <w:rPr>
          <w:rFonts w:ascii="GHEA Grapalat" w:hAnsi="GHEA Grapalat"/>
          <w:sz w:val="18"/>
          <w:szCs w:val="18"/>
        </w:rPr>
        <w:t>1</w:t>
      </w:r>
      <w:r w:rsidR="005B463A">
        <w:rPr>
          <w:rFonts w:ascii="GHEA Grapalat" w:hAnsi="GHEA Grapalat"/>
          <w:sz w:val="18"/>
          <w:szCs w:val="18"/>
        </w:rPr>
        <w:t>/</w:t>
      </w:r>
      <w:r w:rsidR="003A2A56">
        <w:rPr>
          <w:rFonts w:ascii="GHEA Grapalat" w:hAnsi="GHEA Grapalat"/>
          <w:sz w:val="18"/>
          <w:szCs w:val="18"/>
          <w:lang w:val="hy-AM"/>
        </w:rPr>
        <w:t>42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</w:t>
      </w:r>
      <w:r w:rsidR="00D732C4" w:rsidRPr="00C02CD3">
        <w:rPr>
          <w:rFonts w:ascii="GHEA Grapalat" w:hAnsi="GHEA Grapalat"/>
          <w:sz w:val="18"/>
          <w:szCs w:val="18"/>
        </w:rPr>
        <w:t>приобретения</w:t>
      </w:r>
      <w:r w:rsidRPr="00C02CD3">
        <w:rPr>
          <w:rFonts w:ascii="GHEA Grapalat" w:hAnsi="GHEA Grapalat"/>
          <w:sz w:val="18"/>
          <w:szCs w:val="18"/>
        </w:rPr>
        <w:t xml:space="preserve"> </w:t>
      </w:r>
      <w:r w:rsidR="00C02CD3" w:rsidRPr="00C02CD3">
        <w:rPr>
          <w:rFonts w:ascii="GHEA Grapalat" w:hAnsi="GHEA Grapalat"/>
          <w:sz w:val="18"/>
          <w:szCs w:val="18"/>
        </w:rPr>
        <w:t>медицинское оборудование, инструменты и аксессуары</w:t>
      </w:r>
      <w:r w:rsidR="009831ED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p w14:paraId="5713A10F" w14:textId="77777777" w:rsidR="00224186" w:rsidRPr="00900861" w:rsidRDefault="00224186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039"/>
        <w:gridCol w:w="1356"/>
        <w:gridCol w:w="2265"/>
        <w:gridCol w:w="2004"/>
      </w:tblGrid>
      <w:tr w:rsidR="00A72AAE" w:rsidRPr="004E4619" w14:paraId="38B230ED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C63DF" w:rsidRPr="004E4619" w14:paraId="38B230F6" w14:textId="77777777" w:rsidTr="00A70DF7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3FE7E4AC" w:rsidR="00CC63DF" w:rsidRPr="00DC072D" w:rsidRDefault="00CC63DF" w:rsidP="00CC63D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4039" w:type="dxa"/>
            <w:shd w:val="clear" w:color="auto" w:fill="auto"/>
          </w:tcPr>
          <w:p w14:paraId="38B230EF" w14:textId="761F80EF" w:rsidR="00CC63DF" w:rsidRPr="00DC072D" w:rsidRDefault="00CC63DF" w:rsidP="00CC63D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>система внутреннего электроснабжения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0" w14:textId="77777777" w:rsidR="00CC63DF" w:rsidRPr="00516E39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8B230F1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4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F5" w14:textId="77777777" w:rsidR="00CC63DF" w:rsidRPr="00FF66C4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38B23101" w14:textId="77777777" w:rsidTr="00A70DF7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F7" w14:textId="3E3C8183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4039" w:type="dxa"/>
            <w:shd w:val="clear" w:color="auto" w:fill="auto"/>
          </w:tcPr>
          <w:p w14:paraId="38B230F8" w14:textId="31A25021" w:rsidR="00CC63DF" w:rsidRPr="00DC072D" w:rsidRDefault="00CC63DF" w:rsidP="00CC63D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D90A79">
              <w:rPr>
                <w:rFonts w:ascii="GHEA Grapalat" w:hAnsi="GHEA Grapalat"/>
              </w:rPr>
              <w:t>Инфузионная система с дозатором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B" w14:textId="7A13CC8E" w:rsidR="00CC63DF" w:rsidRPr="00516E39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4BCF790A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1634687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8959757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F" w14:textId="6DDBA677" w:rsidR="00CC63DF" w:rsidRPr="00306EBF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100" w14:textId="2C7C2E18" w:rsidR="00CC63DF" w:rsidRPr="00FF66C4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38B2310A" w14:textId="77777777" w:rsidTr="008A4488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102" w14:textId="32414F10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4039" w:type="dxa"/>
            <w:shd w:val="clear" w:color="auto" w:fill="auto"/>
          </w:tcPr>
          <w:p w14:paraId="38B23103" w14:textId="24E0EA70" w:rsidR="00CC63DF" w:rsidRPr="00224186" w:rsidRDefault="00CC63DF" w:rsidP="00CC63D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 xml:space="preserve">Датчик пульсовой </w:t>
            </w:r>
            <w:proofErr w:type="spellStart"/>
            <w:r w:rsidRPr="00D90A79">
              <w:rPr>
                <w:rFonts w:ascii="GHEA Grapalat" w:hAnsi="GHEA Grapalat"/>
              </w:rPr>
              <w:t>оксиметрии</w:t>
            </w:r>
            <w:proofErr w:type="spellEnd"/>
            <w:r w:rsidRPr="00D90A79">
              <w:rPr>
                <w:rFonts w:ascii="GHEA Grapalat" w:hAnsi="GHEA Grapalat"/>
              </w:rPr>
              <w:t xml:space="preserve"> для монитора пациента </w:t>
            </w:r>
            <w:proofErr w:type="spellStart"/>
            <w:r w:rsidRPr="00D90A79">
              <w:rPr>
                <w:rFonts w:ascii="GHEA Grapalat" w:hAnsi="GHEA Grapalat"/>
              </w:rPr>
              <w:t>Biocare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38B23104" w14:textId="08009FEA" w:rsidR="00CC63DF" w:rsidRPr="003A2A56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E8E1679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C00E185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8D882AE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108" w14:textId="051A457A" w:rsidR="00CC63DF" w:rsidRPr="00516E39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38B23109" w14:textId="33011D78" w:rsidR="00CC63DF" w:rsidRPr="00900861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7A065C20" w14:textId="77777777" w:rsidTr="00045379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5AD34BE" w14:textId="0E82F5CD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11</w:t>
            </w:r>
          </w:p>
        </w:tc>
        <w:tc>
          <w:tcPr>
            <w:tcW w:w="4039" w:type="dxa"/>
            <w:shd w:val="clear" w:color="auto" w:fill="auto"/>
          </w:tcPr>
          <w:p w14:paraId="50CD1C43" w14:textId="638E8428" w:rsidR="00CC63DF" w:rsidRPr="00DC072D" w:rsidRDefault="00CC63DF" w:rsidP="00CC63D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90A79">
              <w:rPr>
                <w:rFonts w:ascii="GHEA Grapalat" w:hAnsi="GHEA Grapalat"/>
              </w:rPr>
              <w:t>Пульсоксиметр</w:t>
            </w:r>
            <w:proofErr w:type="spellEnd"/>
            <w:r w:rsidRPr="00D90A79">
              <w:rPr>
                <w:rFonts w:ascii="GHEA Grapalat" w:hAnsi="GHEA Grapalat"/>
              </w:rPr>
              <w:t xml:space="preserve"> для монитора пациента ARI-800M</w:t>
            </w:r>
          </w:p>
        </w:tc>
        <w:tc>
          <w:tcPr>
            <w:tcW w:w="1356" w:type="dxa"/>
            <w:shd w:val="clear" w:color="auto" w:fill="auto"/>
          </w:tcPr>
          <w:p w14:paraId="67C21BDE" w14:textId="77777777" w:rsidR="00CC63DF" w:rsidRPr="004E4619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BE7FAE3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D90BEB0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64F0592D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CB3F236" w14:textId="7399FB45" w:rsidR="00CC63DF" w:rsidRPr="00306EBF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E5FBDEF" w14:textId="4CD45AC3" w:rsidR="00CC63DF" w:rsidRPr="00900861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45E0917D" w14:textId="77777777" w:rsidTr="007F15E9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486FCAC" w14:textId="511C7CE8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12</w:t>
            </w:r>
          </w:p>
        </w:tc>
        <w:tc>
          <w:tcPr>
            <w:tcW w:w="4039" w:type="dxa"/>
            <w:shd w:val="clear" w:color="auto" w:fill="auto"/>
          </w:tcPr>
          <w:p w14:paraId="499817A5" w14:textId="6D70D895" w:rsidR="00CC63DF" w:rsidRPr="003A2A56" w:rsidRDefault="00CC63DF" w:rsidP="00CC63D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 xml:space="preserve">Датчик пульсовой </w:t>
            </w:r>
            <w:proofErr w:type="spellStart"/>
            <w:r w:rsidRPr="00D90A79">
              <w:rPr>
                <w:rFonts w:ascii="GHEA Grapalat" w:hAnsi="GHEA Grapalat"/>
              </w:rPr>
              <w:t>оксиметрии</w:t>
            </w:r>
            <w:proofErr w:type="spellEnd"/>
            <w:r w:rsidRPr="00D90A79">
              <w:rPr>
                <w:rFonts w:ascii="GHEA Grapalat" w:hAnsi="GHEA Grapalat"/>
              </w:rPr>
              <w:t xml:space="preserve"> SD-9000C Монитор пациента</w:t>
            </w:r>
          </w:p>
        </w:tc>
        <w:tc>
          <w:tcPr>
            <w:tcW w:w="1356" w:type="dxa"/>
            <w:shd w:val="clear" w:color="auto" w:fill="auto"/>
          </w:tcPr>
          <w:p w14:paraId="6ACFE184" w14:textId="21AFD200" w:rsidR="00CC63DF" w:rsidRPr="004E4619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54983CB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2051FB28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41D037A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40B7738" w14:textId="681B1FE8" w:rsidR="00CC63DF" w:rsidRPr="00516E39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06E97956" w14:textId="09AAC056" w:rsidR="00CC63DF" w:rsidRPr="00900861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6A368F5F" w14:textId="77777777" w:rsidTr="007F15E9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A626300" w14:textId="4CF0BC67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4039" w:type="dxa"/>
            <w:shd w:val="clear" w:color="auto" w:fill="auto"/>
          </w:tcPr>
          <w:p w14:paraId="4B7CBEC8" w14:textId="7399319A" w:rsidR="00CC63DF" w:rsidRPr="00DC072D" w:rsidRDefault="00CC63DF" w:rsidP="00CC63D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>Автоматический вакуумный насос для пробирки</w:t>
            </w:r>
          </w:p>
        </w:tc>
        <w:tc>
          <w:tcPr>
            <w:tcW w:w="1356" w:type="dxa"/>
            <w:shd w:val="clear" w:color="auto" w:fill="auto"/>
          </w:tcPr>
          <w:p w14:paraId="0BAFD8F3" w14:textId="51452BCC" w:rsidR="00CC63DF" w:rsidRPr="004E4619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3A3F725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44D4DE9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4B2CD11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74229108" w14:textId="6A71F4E4" w:rsidR="00CC63DF" w:rsidRPr="00516E39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6D22C6EE" w14:textId="76A16061" w:rsidR="00CC63DF" w:rsidRPr="00900861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53A41A7E" w14:textId="77777777" w:rsidTr="00A04529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9DD40AD" w14:textId="4A789961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</w:t>
            </w:r>
          </w:p>
        </w:tc>
        <w:tc>
          <w:tcPr>
            <w:tcW w:w="4039" w:type="dxa"/>
            <w:shd w:val="clear" w:color="auto" w:fill="auto"/>
          </w:tcPr>
          <w:p w14:paraId="180706EA" w14:textId="5710D95B" w:rsidR="00CC63DF" w:rsidRPr="00DC072D" w:rsidRDefault="00CC63DF" w:rsidP="00CC63D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90A79">
              <w:rPr>
                <w:rFonts w:ascii="GHEA Grapalat" w:hAnsi="GHEA Grapalat"/>
              </w:rPr>
              <w:t>ucaeli</w:t>
            </w:r>
            <w:proofErr w:type="spellEnd"/>
            <w:r w:rsidRPr="00D90A79">
              <w:rPr>
                <w:rFonts w:ascii="GHEA Grapalat" w:hAnsi="GHEA Grapalat"/>
              </w:rPr>
              <w:t xml:space="preserve"> </w:t>
            </w:r>
            <w:proofErr w:type="spellStart"/>
            <w:r w:rsidRPr="00D90A79">
              <w:rPr>
                <w:rFonts w:ascii="GHEA Grapalat" w:hAnsi="GHEA Grapalat"/>
              </w:rPr>
              <w:t>skoba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60A0FF38" w14:textId="178C37B1" w:rsidR="00CC63DF" w:rsidRPr="004E4619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0CCC85D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B2F6317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3F931E3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B6BFABC" w14:textId="29FBA4B6" w:rsidR="00CC63DF" w:rsidRPr="00516E39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187ECDA6" w14:textId="27FB71D6" w:rsidR="00CC63DF" w:rsidRPr="00900861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10AABAA6" w14:textId="77777777" w:rsidTr="00A04529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649360A0" w14:textId="0FA0EF8A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17</w:t>
            </w:r>
          </w:p>
        </w:tc>
        <w:tc>
          <w:tcPr>
            <w:tcW w:w="4039" w:type="dxa"/>
            <w:shd w:val="clear" w:color="auto" w:fill="auto"/>
          </w:tcPr>
          <w:p w14:paraId="04EED47D" w14:textId="3C6F4E00" w:rsidR="00CC63DF" w:rsidRPr="00DC072D" w:rsidRDefault="00CC63DF" w:rsidP="00CC63DF">
            <w:pPr>
              <w:widowControl w:val="0"/>
              <w:jc w:val="center"/>
              <w:rPr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 xml:space="preserve">Щипцы для </w:t>
            </w:r>
            <w:proofErr w:type="spellStart"/>
            <w:r w:rsidRPr="00D90A79">
              <w:rPr>
                <w:rFonts w:ascii="GHEA Grapalat" w:hAnsi="GHEA Grapalat"/>
              </w:rPr>
              <w:t>гастроскопической</w:t>
            </w:r>
            <w:proofErr w:type="spellEnd"/>
            <w:r w:rsidRPr="00D90A79">
              <w:rPr>
                <w:rFonts w:ascii="GHEA Grapalat" w:hAnsi="GHEA Grapalat"/>
              </w:rPr>
              <w:t xml:space="preserve"> биопсии</w:t>
            </w:r>
          </w:p>
        </w:tc>
        <w:tc>
          <w:tcPr>
            <w:tcW w:w="1356" w:type="dxa"/>
            <w:shd w:val="clear" w:color="auto" w:fill="auto"/>
          </w:tcPr>
          <w:p w14:paraId="595A6446" w14:textId="6292FFA9" w:rsidR="00CC63DF" w:rsidRPr="003A2A56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''Ермед''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5EAAC64" w14:textId="77777777" w:rsidR="00CC63DF" w:rsidRPr="002D0852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2D0852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06E43CBE" w14:textId="77777777" w:rsidR="00CC63DF" w:rsidRPr="002D0852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2D0852">
              <w:rPr>
                <w:rFonts w:ascii="GHEA Grapalat" w:hAnsi="GHEA Grapalat"/>
                <w:sz w:val="16"/>
              </w:rPr>
              <w:t>2-го пункта</w:t>
            </w:r>
          </w:p>
          <w:p w14:paraId="7CFAF247" w14:textId="77777777" w:rsidR="00CC63DF" w:rsidRPr="002D0852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2D0852">
              <w:rPr>
                <w:rFonts w:ascii="GHEA Grapalat" w:hAnsi="GHEA Grapalat"/>
                <w:sz w:val="16"/>
              </w:rPr>
              <w:t>3-го пункта</w:t>
            </w:r>
          </w:p>
          <w:p w14:paraId="7BC5B95A" w14:textId="422D82E8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2D0852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6B64AF6C" w14:textId="72967525" w:rsidR="00CC63DF" w:rsidRPr="007D7B8C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CC63DF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Несоответствие</w:t>
            </w:r>
            <w:r w:rsidRPr="00CC63DF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CC63DF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технического</w:t>
            </w:r>
            <w:r w:rsidRPr="00CC63DF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CC63DF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описания</w:t>
            </w:r>
          </w:p>
        </w:tc>
      </w:tr>
      <w:tr w:rsidR="003A2A56" w:rsidRPr="004E4619" w14:paraId="19FE40A2" w14:textId="77777777" w:rsidTr="009112DD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B455514" w14:textId="2C1237AF" w:rsidR="003A2A56" w:rsidRPr="00DC072D" w:rsidRDefault="003A2A56" w:rsidP="003A2A5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0DDDC02D" w14:textId="2AFF2626" w:rsidR="003A2A56" w:rsidRPr="00DC072D" w:rsidRDefault="00CC63DF" w:rsidP="003A2A56">
            <w:pPr>
              <w:widowControl w:val="0"/>
              <w:jc w:val="center"/>
              <w:rPr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>Катетер внутривенный G14</w:t>
            </w:r>
          </w:p>
        </w:tc>
        <w:tc>
          <w:tcPr>
            <w:tcW w:w="1356" w:type="dxa"/>
            <w:shd w:val="clear" w:color="auto" w:fill="auto"/>
          </w:tcPr>
          <w:p w14:paraId="0F224502" w14:textId="7EEEA98C" w:rsidR="003A2A56" w:rsidRPr="004E4619" w:rsidRDefault="003A2A56" w:rsidP="003A2A5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6703D486" w14:textId="77777777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8FCF525" w14:textId="77777777" w:rsidR="003A2A56" w:rsidRPr="00516E39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B554576" w14:textId="77777777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0BE1C38" w14:textId="5156A279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084D568E" w14:textId="7632F738" w:rsidR="003A2A56" w:rsidRPr="007D7B8C" w:rsidRDefault="003A2A56" w:rsidP="003A2A5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A2A56" w:rsidRPr="004E4619" w14:paraId="6C6E97B4" w14:textId="77777777" w:rsidTr="009112DD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836A69" w14:textId="51EEF10A" w:rsidR="003A2A56" w:rsidRPr="00DC072D" w:rsidRDefault="003A2A56" w:rsidP="003A2A5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25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249604F4" w14:textId="3328BF59" w:rsidR="003A2A56" w:rsidRPr="00DC072D" w:rsidRDefault="00CC63DF" w:rsidP="003A2A56">
            <w:pPr>
              <w:widowControl w:val="0"/>
              <w:jc w:val="center"/>
              <w:rPr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 xml:space="preserve">Чашка </w:t>
            </w:r>
            <w:proofErr w:type="spellStart"/>
            <w:r w:rsidRPr="00D90A79">
              <w:rPr>
                <w:rFonts w:ascii="GHEA Grapalat" w:hAnsi="GHEA Grapalat"/>
              </w:rPr>
              <w:t>Эсмарха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2A48D112" w14:textId="5D4EE5CF" w:rsidR="003A2A56" w:rsidRPr="004E4619" w:rsidRDefault="003A2A56" w:rsidP="003A2A5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03A3D74C" w14:textId="77777777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F874232" w14:textId="77777777" w:rsidR="003A2A56" w:rsidRPr="00516E39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3034BDC" w14:textId="77777777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6895D81" w14:textId="70820CA3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1ED50006" w14:textId="1C43138F" w:rsidR="003A2A56" w:rsidRPr="007D7B8C" w:rsidRDefault="003A2A56" w:rsidP="003A2A5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A2A56" w:rsidRPr="004E4619" w14:paraId="3DD9A846" w14:textId="77777777" w:rsidTr="00BF1EDC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3A505A3" w14:textId="56A1FCE0" w:rsidR="003A2A56" w:rsidRPr="00DC072D" w:rsidRDefault="003A2A56" w:rsidP="003A2A5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27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7CD6102F" w14:textId="6CBBDBDA" w:rsidR="003A2A56" w:rsidRPr="00DC072D" w:rsidRDefault="00CC63DF" w:rsidP="003A2A56">
            <w:pPr>
              <w:widowControl w:val="0"/>
              <w:jc w:val="center"/>
              <w:rPr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>стерильная повязка</w:t>
            </w:r>
          </w:p>
        </w:tc>
        <w:tc>
          <w:tcPr>
            <w:tcW w:w="1356" w:type="dxa"/>
            <w:shd w:val="clear" w:color="auto" w:fill="auto"/>
          </w:tcPr>
          <w:p w14:paraId="3B37D056" w14:textId="77777777" w:rsidR="003A2A56" w:rsidRPr="004E4619" w:rsidRDefault="003A2A56" w:rsidP="003A2A5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482BC1A0" w14:textId="77777777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1AFED11" w14:textId="77777777" w:rsidR="003A2A56" w:rsidRPr="00516E39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65268C20" w14:textId="77777777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6740576B" w14:textId="12DA977F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2A669E75" w14:textId="5452244C" w:rsidR="003A2A56" w:rsidRPr="007D7B8C" w:rsidRDefault="003A2A56" w:rsidP="003A2A5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A2A56" w:rsidRPr="004E4619" w14:paraId="31F14BB3" w14:textId="77777777" w:rsidTr="00C74C73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B584F08" w14:textId="1F6EFAF6" w:rsidR="003A2A56" w:rsidRPr="00DC072D" w:rsidRDefault="003A2A56" w:rsidP="003A2A5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25DCA5F9" w14:textId="7034D344" w:rsidR="003A2A56" w:rsidRPr="00DC072D" w:rsidRDefault="00CC63DF" w:rsidP="003A2A56">
            <w:pPr>
              <w:widowControl w:val="0"/>
              <w:jc w:val="center"/>
              <w:rPr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>Мочевой катетер</w:t>
            </w:r>
          </w:p>
        </w:tc>
        <w:tc>
          <w:tcPr>
            <w:tcW w:w="1356" w:type="dxa"/>
            <w:shd w:val="clear" w:color="auto" w:fill="auto"/>
          </w:tcPr>
          <w:p w14:paraId="1CD8008D" w14:textId="77777777" w:rsidR="003A2A56" w:rsidRPr="004E4619" w:rsidRDefault="003A2A56" w:rsidP="003A2A5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66F29DE1" w14:textId="77777777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49FAA2B" w14:textId="77777777" w:rsidR="003A2A56" w:rsidRPr="00516E39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C4FD689" w14:textId="77777777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599D274" w14:textId="1DE63856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lastRenderedPageBreak/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92B6C95" w14:textId="6E475F28" w:rsidR="003A2A56" w:rsidRPr="007D7B8C" w:rsidRDefault="003A2A56" w:rsidP="003A2A5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lastRenderedPageBreak/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A2A56" w:rsidRPr="004E4619" w14:paraId="7C6977C2" w14:textId="77777777" w:rsidTr="00052EC2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2398A311" w14:textId="7F9E842F" w:rsidR="003A2A56" w:rsidRPr="00DC072D" w:rsidRDefault="003A2A56" w:rsidP="003A2A5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31</w:t>
            </w:r>
          </w:p>
        </w:tc>
        <w:tc>
          <w:tcPr>
            <w:tcW w:w="4039" w:type="dxa"/>
            <w:shd w:val="clear" w:color="auto" w:fill="auto"/>
          </w:tcPr>
          <w:p w14:paraId="31B481D1" w14:textId="3E95242F" w:rsidR="003A2A56" w:rsidRPr="00DC072D" w:rsidRDefault="00CC63DF" w:rsidP="003A2A56">
            <w:pPr>
              <w:widowControl w:val="0"/>
              <w:jc w:val="center"/>
              <w:rPr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>стерильная повязка / полоска</w:t>
            </w:r>
          </w:p>
        </w:tc>
        <w:tc>
          <w:tcPr>
            <w:tcW w:w="1356" w:type="dxa"/>
            <w:shd w:val="clear" w:color="auto" w:fill="auto"/>
          </w:tcPr>
          <w:p w14:paraId="74E50311" w14:textId="77777777" w:rsidR="003A2A56" w:rsidRPr="004E4619" w:rsidRDefault="003A2A56" w:rsidP="003A2A5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240C0ABE" w14:textId="77777777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D04EA25" w14:textId="77777777" w:rsidR="003A2A56" w:rsidRPr="00516E39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0978673" w14:textId="77777777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0B3A2B5" w14:textId="100DD11B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5675B339" w14:textId="431A82C8" w:rsidR="003A2A56" w:rsidRPr="007D7B8C" w:rsidRDefault="003A2A56" w:rsidP="003A2A5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A2A56" w:rsidRPr="004E4619" w14:paraId="239E3B93" w14:textId="77777777" w:rsidTr="00052EC2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15FC9AA" w14:textId="7F41F096" w:rsidR="003A2A56" w:rsidRPr="00DC072D" w:rsidRDefault="003A2A56" w:rsidP="003A2A5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38</w:t>
            </w:r>
          </w:p>
        </w:tc>
        <w:tc>
          <w:tcPr>
            <w:tcW w:w="4039" w:type="dxa"/>
            <w:shd w:val="clear" w:color="auto" w:fill="auto"/>
          </w:tcPr>
          <w:p w14:paraId="754D32FE" w14:textId="2DAA3B9A" w:rsidR="003A2A56" w:rsidRDefault="00CC63DF" w:rsidP="003A2A56">
            <w:pPr>
              <w:widowControl w:val="0"/>
              <w:jc w:val="center"/>
              <w:rPr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>аспирация конечности</w:t>
            </w:r>
          </w:p>
          <w:p w14:paraId="62C868A1" w14:textId="49058F09" w:rsidR="00CC63DF" w:rsidRPr="00CC63DF" w:rsidRDefault="00CC63DF" w:rsidP="00CC63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auto"/>
          </w:tcPr>
          <w:p w14:paraId="3D62DB94" w14:textId="77777777" w:rsidR="003A2A56" w:rsidRPr="004E4619" w:rsidRDefault="003A2A56" w:rsidP="003A2A5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D1BBECA" w14:textId="77777777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2C733E40" w14:textId="77777777" w:rsidR="003A2A56" w:rsidRPr="00516E39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C27E242" w14:textId="77777777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48E969C" w14:textId="011FE2FC" w:rsidR="003A2A56" w:rsidRPr="005B463A" w:rsidRDefault="003A2A56" w:rsidP="003A2A56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D3489FB" w14:textId="6B18193B" w:rsidR="003A2A56" w:rsidRPr="007D7B8C" w:rsidRDefault="003A2A56" w:rsidP="003A2A5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0927842A" w14:textId="77777777" w:rsidTr="00CF0B5C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283A17B0" w14:textId="1FB7B1E4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40</w:t>
            </w:r>
          </w:p>
        </w:tc>
        <w:tc>
          <w:tcPr>
            <w:tcW w:w="4039" w:type="dxa"/>
            <w:shd w:val="clear" w:color="auto" w:fill="auto"/>
          </w:tcPr>
          <w:p w14:paraId="57AB86C4" w14:textId="0D130EAB" w:rsidR="00CC63DF" w:rsidRPr="00DC072D" w:rsidRDefault="00CC63DF" w:rsidP="00CC63DF">
            <w:pPr>
              <w:widowControl w:val="0"/>
              <w:jc w:val="center"/>
              <w:rPr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>ножницы для рассечения</w:t>
            </w:r>
          </w:p>
        </w:tc>
        <w:tc>
          <w:tcPr>
            <w:tcW w:w="1356" w:type="dxa"/>
            <w:shd w:val="clear" w:color="auto" w:fill="auto"/>
          </w:tcPr>
          <w:p w14:paraId="6A5DE026" w14:textId="77777777" w:rsidR="00CC63DF" w:rsidRPr="004E4619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F538B54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314EEAF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515745C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E6CEE91" w14:textId="331DBD86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24090592" w14:textId="7597C7C7" w:rsidR="00CC63DF" w:rsidRPr="007D7B8C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6163E4EE" w14:textId="77777777" w:rsidTr="00CF0B5C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24E23150" w14:textId="653033FE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41</w:t>
            </w:r>
          </w:p>
        </w:tc>
        <w:tc>
          <w:tcPr>
            <w:tcW w:w="4039" w:type="dxa"/>
            <w:shd w:val="clear" w:color="auto" w:fill="auto"/>
          </w:tcPr>
          <w:p w14:paraId="148A82F0" w14:textId="2F265FC8" w:rsidR="00CC63DF" w:rsidRPr="00DC072D" w:rsidRDefault="00CC63DF" w:rsidP="00CC63DF">
            <w:pPr>
              <w:widowControl w:val="0"/>
              <w:jc w:val="center"/>
              <w:rPr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>ножницы для рассечения</w:t>
            </w:r>
          </w:p>
        </w:tc>
        <w:tc>
          <w:tcPr>
            <w:tcW w:w="1356" w:type="dxa"/>
            <w:shd w:val="clear" w:color="auto" w:fill="auto"/>
          </w:tcPr>
          <w:p w14:paraId="20CDDF7F" w14:textId="77777777" w:rsidR="00CC63DF" w:rsidRPr="004E4619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6FC8ED4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20029FD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B57B9FC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503C85B" w14:textId="3F86C1C1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4D2A0DE5" w14:textId="5AD81986" w:rsidR="00CC63DF" w:rsidRPr="007D7B8C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73B86FEF" w14:textId="77777777" w:rsidTr="00BF79B4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86E472D" w14:textId="05479203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44</w:t>
            </w:r>
          </w:p>
        </w:tc>
        <w:tc>
          <w:tcPr>
            <w:tcW w:w="4039" w:type="dxa"/>
            <w:shd w:val="clear" w:color="auto" w:fill="auto"/>
          </w:tcPr>
          <w:p w14:paraId="39AD7193" w14:textId="3DF126AB" w:rsidR="00CC63DF" w:rsidRPr="00DC072D" w:rsidRDefault="00CC63DF" w:rsidP="00CC63DF">
            <w:pPr>
              <w:widowControl w:val="0"/>
              <w:jc w:val="center"/>
              <w:rPr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>сумка для утепления тела</w:t>
            </w:r>
          </w:p>
        </w:tc>
        <w:tc>
          <w:tcPr>
            <w:tcW w:w="1356" w:type="dxa"/>
            <w:shd w:val="clear" w:color="auto" w:fill="auto"/>
          </w:tcPr>
          <w:p w14:paraId="4DEAE15A" w14:textId="77777777" w:rsidR="00CC63DF" w:rsidRPr="004E4619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2FC3CE59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5CFFFE2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7982286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6D42870" w14:textId="4271229B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54203C5C" w14:textId="2F5809D0" w:rsidR="00CC63DF" w:rsidRPr="007D7B8C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58AC995D" w14:textId="77777777" w:rsidTr="00CF0B5C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F66EE8C" w14:textId="25B91E6F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45</w:t>
            </w:r>
          </w:p>
        </w:tc>
        <w:tc>
          <w:tcPr>
            <w:tcW w:w="4039" w:type="dxa"/>
            <w:shd w:val="clear" w:color="auto" w:fill="auto"/>
          </w:tcPr>
          <w:p w14:paraId="0ADA521F" w14:textId="676539B9" w:rsidR="00CC63DF" w:rsidRPr="00DC072D" w:rsidRDefault="00CC63DF" w:rsidP="00CC63DF">
            <w:pPr>
              <w:widowControl w:val="0"/>
              <w:jc w:val="center"/>
              <w:rPr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>газовая труба</w:t>
            </w:r>
          </w:p>
        </w:tc>
        <w:tc>
          <w:tcPr>
            <w:tcW w:w="1356" w:type="dxa"/>
            <w:shd w:val="clear" w:color="auto" w:fill="auto"/>
          </w:tcPr>
          <w:p w14:paraId="748D19E5" w14:textId="77777777" w:rsidR="00CC63DF" w:rsidRPr="004E4619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04DA27F4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03B66F3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1E951AB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64274D97" w14:textId="2EEEDB59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52D88D2B" w14:textId="5F7D4C20" w:rsidR="00CC63DF" w:rsidRPr="007D7B8C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67E05571" w14:textId="77777777" w:rsidTr="00CF0B5C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D3742DC" w14:textId="49D15BA5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46</w:t>
            </w:r>
          </w:p>
        </w:tc>
        <w:tc>
          <w:tcPr>
            <w:tcW w:w="4039" w:type="dxa"/>
            <w:shd w:val="clear" w:color="auto" w:fill="auto"/>
          </w:tcPr>
          <w:p w14:paraId="4C0CF622" w14:textId="3164529D" w:rsidR="00CC63DF" w:rsidRPr="00DC072D" w:rsidRDefault="00CC63DF" w:rsidP="00CC63DF">
            <w:pPr>
              <w:widowControl w:val="0"/>
              <w:jc w:val="center"/>
              <w:rPr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 xml:space="preserve">Линейный датчик </w:t>
            </w:r>
            <w:proofErr w:type="spellStart"/>
            <w:r w:rsidRPr="00D90A79">
              <w:rPr>
                <w:rFonts w:ascii="GHEA Grapalat" w:hAnsi="GHEA Grapalat"/>
              </w:rPr>
              <w:t>Sonoace</w:t>
            </w:r>
            <w:proofErr w:type="spellEnd"/>
            <w:r w:rsidRPr="00D90A79">
              <w:rPr>
                <w:rFonts w:ascii="GHEA Grapalat" w:hAnsi="GHEA Grapalat"/>
              </w:rPr>
              <w:t xml:space="preserve"> R3</w:t>
            </w:r>
          </w:p>
        </w:tc>
        <w:tc>
          <w:tcPr>
            <w:tcW w:w="1356" w:type="dxa"/>
            <w:shd w:val="clear" w:color="auto" w:fill="auto"/>
          </w:tcPr>
          <w:p w14:paraId="284B507E" w14:textId="77777777" w:rsidR="00CC63DF" w:rsidRPr="004E4619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D70CC1E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B538838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E9DA6B5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6C5BB8F4" w14:textId="611149D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15D357E9" w14:textId="64DE401D" w:rsidR="00CC63DF" w:rsidRPr="007D7B8C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68C56DF6" w14:textId="77777777" w:rsidTr="009D11FD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9703A4E" w14:textId="7FB5A22D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61</w:t>
            </w:r>
          </w:p>
        </w:tc>
        <w:tc>
          <w:tcPr>
            <w:tcW w:w="4039" w:type="dxa"/>
            <w:shd w:val="clear" w:color="auto" w:fill="auto"/>
          </w:tcPr>
          <w:p w14:paraId="6179CD2D" w14:textId="06EC366B" w:rsidR="00CC63DF" w:rsidRPr="00DC072D" w:rsidRDefault="00CC63DF" w:rsidP="00CC63DF">
            <w:pPr>
              <w:widowControl w:val="0"/>
              <w:jc w:val="center"/>
              <w:rPr>
                <w:sz w:val="18"/>
                <w:szCs w:val="18"/>
              </w:rPr>
            </w:pPr>
            <w:proofErr w:type="spellStart"/>
            <w:r w:rsidRPr="00D90A79">
              <w:rPr>
                <w:rFonts w:ascii="GHEA Grapalat" w:hAnsi="GHEA Grapalat"/>
              </w:rPr>
              <w:t>Гелевый</w:t>
            </w:r>
            <w:proofErr w:type="spellEnd"/>
            <w:r w:rsidRPr="00D90A79">
              <w:rPr>
                <w:rFonts w:ascii="GHEA Grapalat" w:hAnsi="GHEA Grapalat"/>
              </w:rPr>
              <w:t xml:space="preserve"> проводник</w:t>
            </w:r>
          </w:p>
        </w:tc>
        <w:tc>
          <w:tcPr>
            <w:tcW w:w="1356" w:type="dxa"/>
            <w:shd w:val="clear" w:color="auto" w:fill="auto"/>
          </w:tcPr>
          <w:p w14:paraId="18C12785" w14:textId="77777777" w:rsidR="00CC63DF" w:rsidRPr="004E4619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6811DCF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2615AEC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BEA0FF0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515C992" w14:textId="7D723BEE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6FE2BEFA" w14:textId="3D4E863B" w:rsidR="00CC63DF" w:rsidRPr="007D7B8C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385F2FD6" w14:textId="77777777" w:rsidTr="009957AE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CE96502" w14:textId="761BA55C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62</w:t>
            </w:r>
          </w:p>
        </w:tc>
        <w:tc>
          <w:tcPr>
            <w:tcW w:w="4039" w:type="dxa"/>
            <w:shd w:val="clear" w:color="auto" w:fill="auto"/>
          </w:tcPr>
          <w:p w14:paraId="70D4B266" w14:textId="2EF068F6" w:rsidR="00CC63DF" w:rsidRPr="00DC072D" w:rsidRDefault="00CC63DF" w:rsidP="00CC63DF">
            <w:pPr>
              <w:widowControl w:val="0"/>
              <w:jc w:val="center"/>
              <w:rPr>
                <w:sz w:val="18"/>
                <w:szCs w:val="18"/>
              </w:rPr>
            </w:pPr>
            <w:r w:rsidRPr="00D90A79">
              <w:rPr>
                <w:rFonts w:ascii="GHEA Grapalat" w:hAnsi="GHEA Grapalat"/>
              </w:rPr>
              <w:t>Стерильный гель</w:t>
            </w:r>
          </w:p>
        </w:tc>
        <w:tc>
          <w:tcPr>
            <w:tcW w:w="1356" w:type="dxa"/>
            <w:shd w:val="clear" w:color="auto" w:fill="auto"/>
          </w:tcPr>
          <w:p w14:paraId="2ACCE77F" w14:textId="3CAF503E" w:rsidR="00CC63DF" w:rsidRPr="000309C6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695079FE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F64FAFC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6FFD7D18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1D9B11B" w14:textId="6AB502F8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676C1499" w14:textId="08805C47" w:rsidR="00CC63DF" w:rsidRPr="007D7B8C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03285E50" w14:textId="77777777" w:rsidTr="00D55AC5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EE690BC" w14:textId="1DA3B4EF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64</w:t>
            </w:r>
          </w:p>
        </w:tc>
        <w:tc>
          <w:tcPr>
            <w:tcW w:w="4039" w:type="dxa"/>
            <w:shd w:val="clear" w:color="auto" w:fill="auto"/>
          </w:tcPr>
          <w:p w14:paraId="3E4B23C9" w14:textId="73FE9AF9" w:rsidR="00CC63DF" w:rsidRPr="00224186" w:rsidRDefault="00CC63DF" w:rsidP="00CC63DF">
            <w:pPr>
              <w:rPr>
                <w:sz w:val="18"/>
                <w:szCs w:val="18"/>
              </w:rPr>
            </w:pPr>
            <w:proofErr w:type="spellStart"/>
            <w:r w:rsidRPr="00D90A79">
              <w:rPr>
                <w:rFonts w:ascii="GHEA Grapalat" w:hAnsi="GHEA Grapalat"/>
              </w:rPr>
              <w:t>дитиленовый</w:t>
            </w:r>
            <w:proofErr w:type="spellEnd"/>
            <w:r w:rsidRPr="00D90A79">
              <w:rPr>
                <w:rFonts w:ascii="GHEA Grapalat" w:hAnsi="GHEA Grapalat"/>
              </w:rPr>
              <w:t xml:space="preserve"> порошок</w:t>
            </w:r>
          </w:p>
        </w:tc>
        <w:tc>
          <w:tcPr>
            <w:tcW w:w="1356" w:type="dxa"/>
            <w:shd w:val="clear" w:color="auto" w:fill="auto"/>
          </w:tcPr>
          <w:p w14:paraId="63A8A54B" w14:textId="51BB060E" w:rsidR="00CC63DF" w:rsidRPr="000309C6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4AF88C8C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C34BD5D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E515ED8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7DA0ED4" w14:textId="22B057F1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6377BA06" w14:textId="3F60D746" w:rsidR="00CC63DF" w:rsidRPr="007D7B8C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CC63DF" w:rsidRPr="004E4619" w14:paraId="79D0E73A" w14:textId="77777777" w:rsidTr="00D55AC5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6A704DD" w14:textId="2C60E7B4" w:rsidR="00CC63DF" w:rsidRPr="00DC072D" w:rsidRDefault="00CC63DF" w:rsidP="00CC63D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65</w:t>
            </w:r>
          </w:p>
        </w:tc>
        <w:tc>
          <w:tcPr>
            <w:tcW w:w="4039" w:type="dxa"/>
            <w:shd w:val="clear" w:color="auto" w:fill="auto"/>
          </w:tcPr>
          <w:p w14:paraId="007278B7" w14:textId="098C4A02" w:rsidR="00CC63DF" w:rsidRPr="00DC072D" w:rsidRDefault="00CC63DF" w:rsidP="00CC63DF">
            <w:pPr>
              <w:widowControl w:val="0"/>
              <w:jc w:val="center"/>
              <w:rPr>
                <w:sz w:val="18"/>
                <w:szCs w:val="18"/>
              </w:rPr>
            </w:pPr>
            <w:proofErr w:type="spellStart"/>
            <w:r w:rsidRPr="00D90A79">
              <w:rPr>
                <w:rFonts w:ascii="GHEA Grapalat" w:hAnsi="GHEA Grapalat"/>
              </w:rPr>
              <w:t>люголь</w:t>
            </w:r>
            <w:proofErr w:type="spellEnd"/>
            <w:r w:rsidRPr="00D90A79">
              <w:rPr>
                <w:rFonts w:ascii="GHEA Grapalat" w:hAnsi="GHEA Grapalat"/>
              </w:rPr>
              <w:t xml:space="preserve"> л / т</w:t>
            </w:r>
          </w:p>
        </w:tc>
        <w:tc>
          <w:tcPr>
            <w:tcW w:w="1356" w:type="dxa"/>
            <w:shd w:val="clear" w:color="auto" w:fill="auto"/>
          </w:tcPr>
          <w:p w14:paraId="428DC3A5" w14:textId="61F813E9" w:rsidR="00CC63DF" w:rsidRPr="000309C6" w:rsidRDefault="00CC63DF" w:rsidP="00CC63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EA31119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0D3A0D4" w14:textId="77777777" w:rsidR="00CC63DF" w:rsidRPr="00516E39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1CDE06D" w14:textId="77777777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3976F80" w14:textId="52276F5E" w:rsidR="00CC63DF" w:rsidRPr="005B463A" w:rsidRDefault="00CC63DF" w:rsidP="00CC63D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739D6FA4" w14:textId="012F7D36" w:rsidR="00CC63DF" w:rsidRPr="007D7B8C" w:rsidRDefault="00CC63DF" w:rsidP="00CC63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DE50F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50FD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38B2310B" w14:textId="69277C08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</w:t>
      </w:r>
      <w:r w:rsidR="001944E9">
        <w:rPr>
          <w:rFonts w:ascii="GHEA Grapalat" w:hAnsi="GHEA Grapalat"/>
          <w:sz w:val="18"/>
          <w:szCs w:val="18"/>
        </w:rPr>
        <w:t>рмине</w:t>
      </w:r>
      <w:proofErr w:type="spellEnd"/>
      <w:r w:rsidR="001944E9">
        <w:rPr>
          <w:rFonts w:ascii="GHEA Grapalat" w:hAnsi="GHEA Grapalat"/>
          <w:sz w:val="18"/>
          <w:szCs w:val="18"/>
        </w:rPr>
        <w:t xml:space="preserve"> Амбарцумян 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UAK-GHAPDZB-2</w:t>
      </w:r>
      <w:r w:rsidR="001944E9">
        <w:rPr>
          <w:rFonts w:ascii="GHEA Grapalat" w:hAnsi="GHEA Grapalat"/>
          <w:sz w:val="18"/>
          <w:szCs w:val="18"/>
        </w:rPr>
        <w:t>1/</w:t>
      </w:r>
      <w:r w:rsidR="00CC63DF">
        <w:rPr>
          <w:rFonts w:ascii="GHEA Grapalat" w:hAnsi="GHEA Grapalat"/>
          <w:sz w:val="18"/>
          <w:szCs w:val="18"/>
        </w:rPr>
        <w:t>42</w:t>
      </w:r>
      <w:bookmarkStart w:id="0" w:name="_GoBack"/>
      <w:bookmarkEnd w:id="0"/>
      <w:r w:rsidRPr="001E63C2">
        <w:rPr>
          <w:rFonts w:ascii="GHEA Grapalat" w:hAnsi="GHEA Grapalat"/>
          <w:sz w:val="18"/>
          <w:szCs w:val="18"/>
        </w:rPr>
        <w:t>.</w:t>
      </w:r>
    </w:p>
    <w:p w14:paraId="38B2310C" w14:textId="77777777" w:rsidR="00D675BC" w:rsidRPr="005B463A" w:rsidRDefault="00D675BC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14:paraId="38B2310D" w14:textId="619FCF24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a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rmine</w:t>
        </w:r>
        <w:r w:rsidR="00A956E9" w:rsidRPr="00486BEC">
          <w:rPr>
            <w:rStyle w:val="ae"/>
            <w:rFonts w:ascii="GHEA Grapalat" w:hAnsi="GHEA Grapalat"/>
            <w:i/>
            <w:sz w:val="20"/>
          </w:rPr>
          <w:t>.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hambardzumyan</w:t>
        </w:r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@oncology.am</w:t>
        </w:r>
      </w:hyperlink>
    </w:p>
    <w:p w14:paraId="38B2310E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5133E" w14:textId="77777777" w:rsidR="00B2734C" w:rsidRDefault="00B2734C">
      <w:r>
        <w:separator/>
      </w:r>
    </w:p>
  </w:endnote>
  <w:endnote w:type="continuationSeparator" w:id="0">
    <w:p w14:paraId="6A49D20B" w14:textId="77777777" w:rsidR="00B2734C" w:rsidRDefault="00B2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F6ADF" w14:textId="77777777" w:rsidR="00B2734C" w:rsidRDefault="00B2734C">
      <w:r>
        <w:separator/>
      </w:r>
    </w:p>
  </w:footnote>
  <w:footnote w:type="continuationSeparator" w:id="0">
    <w:p w14:paraId="530DAA34" w14:textId="77777777" w:rsidR="00B2734C" w:rsidRDefault="00B2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5EFB"/>
    <w:rsid w:val="000309C6"/>
    <w:rsid w:val="0003635A"/>
    <w:rsid w:val="0004365B"/>
    <w:rsid w:val="0005765A"/>
    <w:rsid w:val="000612F0"/>
    <w:rsid w:val="00062BDF"/>
    <w:rsid w:val="00063D6E"/>
    <w:rsid w:val="0006419E"/>
    <w:rsid w:val="000706DF"/>
    <w:rsid w:val="00075FE5"/>
    <w:rsid w:val="00082455"/>
    <w:rsid w:val="0009444C"/>
    <w:rsid w:val="00097C40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55B7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A79CD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4186"/>
    <w:rsid w:val="00226F64"/>
    <w:rsid w:val="00237045"/>
    <w:rsid w:val="00237D02"/>
    <w:rsid w:val="00245FAF"/>
    <w:rsid w:val="0026259E"/>
    <w:rsid w:val="00265DE8"/>
    <w:rsid w:val="0026753B"/>
    <w:rsid w:val="002827E6"/>
    <w:rsid w:val="0028775A"/>
    <w:rsid w:val="002955FD"/>
    <w:rsid w:val="002A5B15"/>
    <w:rsid w:val="002B34DB"/>
    <w:rsid w:val="002C44C4"/>
    <w:rsid w:val="002C5839"/>
    <w:rsid w:val="002C60EF"/>
    <w:rsid w:val="002D0852"/>
    <w:rsid w:val="002D68D0"/>
    <w:rsid w:val="002F0CBB"/>
    <w:rsid w:val="002F50FC"/>
    <w:rsid w:val="00301137"/>
    <w:rsid w:val="00302445"/>
    <w:rsid w:val="003057F7"/>
    <w:rsid w:val="00306EBF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2A56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A784C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564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0783F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1645"/>
    <w:rsid w:val="008F5FBD"/>
    <w:rsid w:val="008F7DC4"/>
    <w:rsid w:val="00900861"/>
    <w:rsid w:val="00901B34"/>
    <w:rsid w:val="00907C60"/>
    <w:rsid w:val="00910DE9"/>
    <w:rsid w:val="009112DD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3FDD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734C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2CD3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C63D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A0E40"/>
    <w:rsid w:val="00DB50C0"/>
    <w:rsid w:val="00DC072D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2AB5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styleId="af4">
    <w:name w:val="Unresolved Mention"/>
    <w:basedOn w:val="a0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hambardzum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27B0A-E310-4509-B8BF-81D18FA98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52</cp:revision>
  <cp:lastPrinted>2020-12-15T12:05:00Z</cp:lastPrinted>
  <dcterms:created xsi:type="dcterms:W3CDTF">2018-08-08T07:11:00Z</dcterms:created>
  <dcterms:modified xsi:type="dcterms:W3CDTF">2021-02-19T13:23:00Z</dcterms:modified>
</cp:coreProperties>
</file>